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bookmarkStart w:id="0" w:name="_GoBack"/>
      <w:bookmarkEnd w:id="0"/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1A596F">
        <w:rPr>
          <w:i/>
          <w:sz w:val="44"/>
        </w:rPr>
        <w:t xml:space="preserve">4 </w:t>
      </w:r>
      <w:r w:rsidR="001A596F" w:rsidRPr="001A596F">
        <w:rPr>
          <w:i/>
          <w:sz w:val="32"/>
        </w:rPr>
        <w:t>(podle tvaru) var. 01</w:t>
      </w:r>
    </w:p>
    <w:p w:rsidR="0009420F" w:rsidRPr="0009420F" w:rsidRDefault="0009420F" w:rsidP="0009420F">
      <w:pPr>
        <w:jc w:val="center"/>
        <w:rPr>
          <w:i/>
          <w:noProof/>
          <w:sz w:val="24"/>
          <w:lang w:eastAsia="cs-CZ"/>
        </w:rPr>
      </w:pPr>
      <w:r w:rsidRPr="0009420F">
        <w:rPr>
          <w:i/>
          <w:noProof/>
          <w:sz w:val="24"/>
          <w:lang w:eastAsia="cs-CZ"/>
        </w:rPr>
        <w:t>Vyhledej stejné dvojice perníčků a vybarvi (10 dvojic).</w:t>
      </w:r>
    </w:p>
    <w:p w:rsidR="009C545C" w:rsidRPr="009C545C" w:rsidRDefault="0009420F" w:rsidP="009C545C">
      <w:pPr>
        <w:jc w:val="both"/>
        <w:rPr>
          <w:i/>
          <w:sz w:val="44"/>
        </w:rPr>
      </w:pPr>
      <w:r>
        <w:rPr>
          <w:i/>
          <w:noProof/>
          <w:sz w:val="44"/>
          <w:lang w:eastAsia="cs-CZ"/>
        </w:rPr>
        <w:drawing>
          <wp:inline distT="0" distB="0" distL="0" distR="0">
            <wp:extent cx="6372225" cy="7924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nikova_chaloupka 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920" cy="7936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545C" w:rsidRPr="009C545C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1F3" w:rsidRDefault="00DF71F3" w:rsidP="00FC59CF">
      <w:pPr>
        <w:spacing w:after="0" w:line="240" w:lineRule="auto"/>
      </w:pPr>
      <w:r>
        <w:separator/>
      </w:r>
    </w:p>
  </w:endnote>
  <w:endnote w:type="continuationSeparator" w:id="0">
    <w:p w:rsidR="00DF71F3" w:rsidRDefault="00DF71F3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1F3" w:rsidRDefault="00DF71F3" w:rsidP="00FC59CF">
      <w:pPr>
        <w:spacing w:after="0" w:line="240" w:lineRule="auto"/>
      </w:pPr>
      <w:r>
        <w:separator/>
      </w:r>
    </w:p>
  </w:footnote>
  <w:footnote w:type="continuationSeparator" w:id="0">
    <w:p w:rsidR="00DF71F3" w:rsidRDefault="00DF71F3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9420F"/>
    <w:rsid w:val="001A596F"/>
    <w:rsid w:val="003F6FFF"/>
    <w:rsid w:val="0041061F"/>
    <w:rsid w:val="004405BC"/>
    <w:rsid w:val="00443C96"/>
    <w:rsid w:val="004744F2"/>
    <w:rsid w:val="00633083"/>
    <w:rsid w:val="00842DE6"/>
    <w:rsid w:val="008A6F10"/>
    <w:rsid w:val="00982BF0"/>
    <w:rsid w:val="009C545C"/>
    <w:rsid w:val="00B4426D"/>
    <w:rsid w:val="00C6117C"/>
    <w:rsid w:val="00DF71F3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8</cp:revision>
  <cp:lastPrinted>2015-04-10T09:20:00Z</cp:lastPrinted>
  <dcterms:created xsi:type="dcterms:W3CDTF">2015-02-23T08:02:00Z</dcterms:created>
  <dcterms:modified xsi:type="dcterms:W3CDTF">2015-04-10T09:20:00Z</dcterms:modified>
</cp:coreProperties>
</file>